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85F" w:rsidRDefault="00985FFC">
      <w:r>
        <w:rPr>
          <w:rFonts w:cs="Cordia New"/>
          <w:noProof/>
        </w:rPr>
        <w:drawing>
          <wp:inline distT="0" distB="0" distL="0" distR="0">
            <wp:extent cx="5943600" cy="8160195"/>
            <wp:effectExtent l="19050" t="0" r="0" b="0"/>
            <wp:docPr id="1" name="Picture 1" descr="C:\Users\ucer\Desktop\scan\2018_08_14\เก้าอี้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4\เก้าอี้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385F" w:rsidSect="004638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985FFC"/>
    <w:rsid w:val="0046385F"/>
    <w:rsid w:val="00985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F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5F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2018-08-15T06:11:00Z</dcterms:created>
  <dcterms:modified xsi:type="dcterms:W3CDTF">2018-08-15T06:12:00Z</dcterms:modified>
</cp:coreProperties>
</file>